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09442">
      <w:pPr>
        <w:adjustRightInd w:val="0"/>
        <w:snapToGrid w:val="0"/>
        <w:spacing w:line="720" w:lineRule="exact"/>
        <w:jc w:val="center"/>
        <w:rPr>
          <w:rFonts w:ascii="宋体" w:hAnsi="宋体"/>
          <w:b/>
          <w:sz w:val="44"/>
          <w:szCs w:val="4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</w:rPr>
        <w:t>行政许可文书送达回证</w:t>
      </w:r>
    </w:p>
    <w:p w14:paraId="2BC4AF03">
      <w:pPr>
        <w:adjustRightInd w:val="0"/>
        <w:snapToGrid w:val="0"/>
        <w:spacing w:before="156" w:beforeLines="50" w:after="156" w:afterLines="50"/>
        <w:ind w:firstLine="1440"/>
        <w:jc w:val="right"/>
        <w:rPr>
          <w:rFonts w:ascii="仿宋_GB2312" w:eastAsia="仿宋_GB2312"/>
          <w:sz w:val="30"/>
          <w:szCs w:val="30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台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自然资测许送字〔202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〕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004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号</w:t>
      </w:r>
    </w:p>
    <w:tbl>
      <w:tblPr>
        <w:tblStyle w:val="4"/>
        <w:tblW w:w="895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793"/>
        <w:gridCol w:w="1418"/>
        <w:gridCol w:w="2126"/>
        <w:gridCol w:w="2126"/>
        <w:gridCol w:w="1334"/>
      </w:tblGrid>
      <w:tr w14:paraId="32D8BD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5AFD93A">
            <w:pPr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行政许可事由</w:t>
            </w:r>
          </w:p>
        </w:tc>
        <w:tc>
          <w:tcPr>
            <w:tcW w:w="7004" w:type="dxa"/>
            <w:gridSpan w:val="4"/>
            <w:shd w:val="clear" w:color="auto" w:fill="auto"/>
            <w:vAlign w:val="center"/>
          </w:tcPr>
          <w:p w14:paraId="692738CE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地图审核</w:t>
            </w:r>
          </w:p>
        </w:tc>
      </w:tr>
      <w:tr w14:paraId="768FA0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1C9AD4F1">
            <w:pPr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受送达人</w:t>
            </w:r>
          </w:p>
        </w:tc>
        <w:tc>
          <w:tcPr>
            <w:tcW w:w="7004" w:type="dxa"/>
            <w:gridSpan w:val="4"/>
            <w:shd w:val="clear" w:color="auto" w:fill="auto"/>
            <w:vAlign w:val="center"/>
          </w:tcPr>
          <w:p w14:paraId="4C7B07C1">
            <w:pPr>
              <w:jc w:val="center"/>
              <w:rPr>
                <w:rFonts w:hint="default" w:ascii="仿宋" w:hAnsi="仿宋" w:eastAsia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广东省科学院广州地理研究所</w:t>
            </w:r>
          </w:p>
        </w:tc>
      </w:tr>
      <w:tr w14:paraId="57C2FC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7A58EBBE">
            <w:pPr>
              <w:spacing w:line="340" w:lineRule="exact"/>
              <w:jc w:val="center"/>
              <w:rPr>
                <w:rFonts w:ascii="仿宋_GB2312" w:hAnsi="宋体" w:eastAsia="仿宋_GB2312"/>
                <w:sz w:val="28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sz w:val="28"/>
                <w:szCs w:val="32"/>
                <w:highlight w:val="none"/>
              </w:rPr>
              <w:t>送达文书名称、文号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DD961D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送达方式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A24C31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收件人签字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CE06A6B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送达人</w:t>
            </w:r>
          </w:p>
        </w:tc>
      </w:tr>
      <w:tr w14:paraId="1A7879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3602CCB8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行政许可受理通知书</w:t>
            </w:r>
          </w:p>
          <w:p w14:paraId="13A0EDEB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（台图审受字〔202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〕00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4C91FF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□ 现场签领</w:t>
            </w:r>
          </w:p>
          <w:p w14:paraId="08995596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85B95">
            <w:pPr>
              <w:spacing w:line="340" w:lineRule="exact"/>
              <w:jc w:val="center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16BCD9D7">
            <w:pPr>
              <w:spacing w:line="340" w:lineRule="exact"/>
              <w:jc w:val="both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</w:p>
          <w:p w14:paraId="7FFAAB22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2026 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03E4FB0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4D3220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3E985CCF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i/>
                <w:iCs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市自然资源局</w:t>
            </w:r>
          </w:p>
          <w:p w14:paraId="0E324844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行政许可申请材料收件清单</w:t>
            </w:r>
          </w:p>
          <w:p w14:paraId="1DF71C7B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台自然资测许收字〔202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〕00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21DF71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现场签领</w:t>
            </w:r>
          </w:p>
          <w:p w14:paraId="55706A22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B5CB63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2AE8E8A3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24E83FA0">
            <w:pPr>
              <w:spacing w:line="340" w:lineRule="exact"/>
              <w:jc w:val="center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7C353B37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</w:p>
          <w:p w14:paraId="593F9114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480F1FE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34EA66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086CD984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江门市自然资源局地图审核批准书</w:t>
            </w:r>
          </w:p>
          <w:p w14:paraId="0031735A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（审图号：粤JS（202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020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E7A06C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□ 现场签领</w:t>
            </w:r>
          </w:p>
          <w:p w14:paraId="01B1CCDE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B349DC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</w:p>
          <w:p w14:paraId="450D45EB">
            <w:pPr>
              <w:spacing w:line="340" w:lineRule="exact"/>
              <w:jc w:val="center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2E3A691C">
            <w:pPr>
              <w:spacing w:line="340" w:lineRule="exact"/>
              <w:jc w:val="center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73941BDC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D9F251A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231AE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atLeast"/>
        </w:trPr>
        <w:tc>
          <w:tcPr>
            <w:tcW w:w="1158" w:type="dxa"/>
            <w:shd w:val="clear" w:color="auto" w:fill="auto"/>
            <w:vAlign w:val="center"/>
          </w:tcPr>
          <w:p w14:paraId="2C8698FC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备</w:t>
            </w:r>
          </w:p>
          <w:p w14:paraId="2047AAEC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</w:p>
          <w:p w14:paraId="7D816C79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注</w:t>
            </w:r>
          </w:p>
        </w:tc>
        <w:tc>
          <w:tcPr>
            <w:tcW w:w="7797" w:type="dxa"/>
            <w:gridSpan w:val="5"/>
            <w:shd w:val="clear" w:color="auto" w:fill="auto"/>
            <w:vAlign w:val="center"/>
          </w:tcPr>
          <w:p w14:paraId="7C1F052E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1、代收人签收的应在此栏注明理由。</w:t>
            </w:r>
          </w:p>
          <w:p w14:paraId="1C9043B6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2、非直接送达的需在此栏注明情况。</w:t>
            </w:r>
          </w:p>
          <w:p w14:paraId="29318CC4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3.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签收后请将此件交回（寄回）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台山市自然资源局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（地址：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台山市台城龙华里34号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；邮编：52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92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00）。</w:t>
            </w:r>
          </w:p>
        </w:tc>
      </w:tr>
    </w:tbl>
    <w:p w14:paraId="31816CFE">
      <w:pPr>
        <w:ind w:firstLine="280" w:firstLineChars="100"/>
        <w:rPr>
          <w:rFonts w:hint="default" w:eastAsia="仿宋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台山</w:t>
      </w:r>
      <w:r>
        <w:rPr>
          <w:rFonts w:hint="eastAsia" w:ascii="仿宋" w:hAnsi="仿宋" w:eastAsia="仿宋"/>
          <w:sz w:val="28"/>
          <w:szCs w:val="32"/>
          <w:highlight w:val="none"/>
        </w:rPr>
        <w:t>市自然资源局联系人：</w:t>
      </w: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关绮娜</w:t>
      </w:r>
      <w:r>
        <w:rPr>
          <w:rFonts w:hint="eastAsia" w:ascii="仿宋" w:hAnsi="仿宋" w:eastAsia="仿宋"/>
          <w:sz w:val="28"/>
          <w:szCs w:val="32"/>
          <w:highlight w:val="none"/>
        </w:rPr>
        <w:t xml:space="preserve">    联系电话：0750-</w:t>
      </w: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5667622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NTUxNjE1OTIyMmRkY2YxYjE2ZTRhNjFlN2QzYmYifQ=="/>
  </w:docVars>
  <w:rsids>
    <w:rsidRoot w:val="0030713A"/>
    <w:rsid w:val="00017C4B"/>
    <w:rsid w:val="00022A1A"/>
    <w:rsid w:val="000414CF"/>
    <w:rsid w:val="00046C91"/>
    <w:rsid w:val="000744BB"/>
    <w:rsid w:val="000756F3"/>
    <w:rsid w:val="000903A1"/>
    <w:rsid w:val="000A7982"/>
    <w:rsid w:val="000E4255"/>
    <w:rsid w:val="000F1FE8"/>
    <w:rsid w:val="000F421F"/>
    <w:rsid w:val="000F45D6"/>
    <w:rsid w:val="0011496E"/>
    <w:rsid w:val="00114AFD"/>
    <w:rsid w:val="001253FC"/>
    <w:rsid w:val="00136B9D"/>
    <w:rsid w:val="00137CC0"/>
    <w:rsid w:val="00144799"/>
    <w:rsid w:val="001571E9"/>
    <w:rsid w:val="00165C5B"/>
    <w:rsid w:val="0019199E"/>
    <w:rsid w:val="001A1966"/>
    <w:rsid w:val="001A48B7"/>
    <w:rsid w:val="001B5F50"/>
    <w:rsid w:val="001C0A5C"/>
    <w:rsid w:val="001C277A"/>
    <w:rsid w:val="00234D11"/>
    <w:rsid w:val="0025613D"/>
    <w:rsid w:val="00260163"/>
    <w:rsid w:val="00284BE5"/>
    <w:rsid w:val="00295C66"/>
    <w:rsid w:val="002C12D4"/>
    <w:rsid w:val="002C222F"/>
    <w:rsid w:val="002D43D2"/>
    <w:rsid w:val="003043D8"/>
    <w:rsid w:val="0030713A"/>
    <w:rsid w:val="00312BA8"/>
    <w:rsid w:val="00335591"/>
    <w:rsid w:val="00364F4F"/>
    <w:rsid w:val="003758A6"/>
    <w:rsid w:val="003A40EF"/>
    <w:rsid w:val="003A5EBD"/>
    <w:rsid w:val="003B2344"/>
    <w:rsid w:val="003C23D8"/>
    <w:rsid w:val="003D2A21"/>
    <w:rsid w:val="003E5832"/>
    <w:rsid w:val="003F2CE2"/>
    <w:rsid w:val="003F55AC"/>
    <w:rsid w:val="0042785F"/>
    <w:rsid w:val="0044621B"/>
    <w:rsid w:val="00481E96"/>
    <w:rsid w:val="004A6AA4"/>
    <w:rsid w:val="004B40F9"/>
    <w:rsid w:val="00514987"/>
    <w:rsid w:val="00526DE9"/>
    <w:rsid w:val="005456BA"/>
    <w:rsid w:val="0058601E"/>
    <w:rsid w:val="00587C9A"/>
    <w:rsid w:val="005B10AA"/>
    <w:rsid w:val="005B1CB1"/>
    <w:rsid w:val="005B2505"/>
    <w:rsid w:val="005D460B"/>
    <w:rsid w:val="005F0F5B"/>
    <w:rsid w:val="006229E2"/>
    <w:rsid w:val="006444B5"/>
    <w:rsid w:val="00673F30"/>
    <w:rsid w:val="006C3E51"/>
    <w:rsid w:val="006C480B"/>
    <w:rsid w:val="006D2E3F"/>
    <w:rsid w:val="00722AEB"/>
    <w:rsid w:val="00757EF6"/>
    <w:rsid w:val="00765507"/>
    <w:rsid w:val="00773B39"/>
    <w:rsid w:val="00782102"/>
    <w:rsid w:val="007832A0"/>
    <w:rsid w:val="00790B21"/>
    <w:rsid w:val="007A7611"/>
    <w:rsid w:val="007B132F"/>
    <w:rsid w:val="007B28C0"/>
    <w:rsid w:val="007C07C2"/>
    <w:rsid w:val="007E78E6"/>
    <w:rsid w:val="007F7694"/>
    <w:rsid w:val="008056A2"/>
    <w:rsid w:val="00822DD1"/>
    <w:rsid w:val="00833CCB"/>
    <w:rsid w:val="00855B75"/>
    <w:rsid w:val="00886F5F"/>
    <w:rsid w:val="008972E6"/>
    <w:rsid w:val="008A672F"/>
    <w:rsid w:val="008E7438"/>
    <w:rsid w:val="008F0B23"/>
    <w:rsid w:val="008F3731"/>
    <w:rsid w:val="00912FEF"/>
    <w:rsid w:val="00913936"/>
    <w:rsid w:val="009532AA"/>
    <w:rsid w:val="009561B0"/>
    <w:rsid w:val="00960FAB"/>
    <w:rsid w:val="00995ED1"/>
    <w:rsid w:val="00996D81"/>
    <w:rsid w:val="00997158"/>
    <w:rsid w:val="009B03CE"/>
    <w:rsid w:val="009F720F"/>
    <w:rsid w:val="00A30609"/>
    <w:rsid w:val="00A33FA7"/>
    <w:rsid w:val="00A72212"/>
    <w:rsid w:val="00AA5943"/>
    <w:rsid w:val="00AB1503"/>
    <w:rsid w:val="00AE377A"/>
    <w:rsid w:val="00B06BFA"/>
    <w:rsid w:val="00B52CEF"/>
    <w:rsid w:val="00B5629A"/>
    <w:rsid w:val="00B63F76"/>
    <w:rsid w:val="00B66715"/>
    <w:rsid w:val="00B91C6C"/>
    <w:rsid w:val="00B95E03"/>
    <w:rsid w:val="00BC4875"/>
    <w:rsid w:val="00C135AB"/>
    <w:rsid w:val="00C15F78"/>
    <w:rsid w:val="00C166FE"/>
    <w:rsid w:val="00C223C1"/>
    <w:rsid w:val="00C47A6A"/>
    <w:rsid w:val="00C500BB"/>
    <w:rsid w:val="00C60DD6"/>
    <w:rsid w:val="00C85AD5"/>
    <w:rsid w:val="00C9335B"/>
    <w:rsid w:val="00C9374D"/>
    <w:rsid w:val="00CA7779"/>
    <w:rsid w:val="00CD0C3C"/>
    <w:rsid w:val="00CE186A"/>
    <w:rsid w:val="00CF0A7B"/>
    <w:rsid w:val="00CF5557"/>
    <w:rsid w:val="00CF6045"/>
    <w:rsid w:val="00D05321"/>
    <w:rsid w:val="00D1253A"/>
    <w:rsid w:val="00D2438F"/>
    <w:rsid w:val="00D30E71"/>
    <w:rsid w:val="00D44227"/>
    <w:rsid w:val="00D55707"/>
    <w:rsid w:val="00D7565F"/>
    <w:rsid w:val="00DA1FF8"/>
    <w:rsid w:val="00DC66EA"/>
    <w:rsid w:val="00DD1A44"/>
    <w:rsid w:val="00DE2244"/>
    <w:rsid w:val="00E47CFB"/>
    <w:rsid w:val="00E604E2"/>
    <w:rsid w:val="00E615CA"/>
    <w:rsid w:val="00E65EA4"/>
    <w:rsid w:val="00E73B65"/>
    <w:rsid w:val="00E75E8E"/>
    <w:rsid w:val="00E77944"/>
    <w:rsid w:val="00E90046"/>
    <w:rsid w:val="00EA58D6"/>
    <w:rsid w:val="00EF43CC"/>
    <w:rsid w:val="00F02B94"/>
    <w:rsid w:val="00F05B9F"/>
    <w:rsid w:val="00F15D99"/>
    <w:rsid w:val="00F15F1B"/>
    <w:rsid w:val="00F25D13"/>
    <w:rsid w:val="00F53B4E"/>
    <w:rsid w:val="00F56B6C"/>
    <w:rsid w:val="00F83D16"/>
    <w:rsid w:val="00F92ADB"/>
    <w:rsid w:val="00F967EF"/>
    <w:rsid w:val="00FA3398"/>
    <w:rsid w:val="00FA3BCE"/>
    <w:rsid w:val="00FB47AF"/>
    <w:rsid w:val="00FC44C5"/>
    <w:rsid w:val="00FD1F73"/>
    <w:rsid w:val="044D6184"/>
    <w:rsid w:val="070B125C"/>
    <w:rsid w:val="0ED469AC"/>
    <w:rsid w:val="11EA7F4C"/>
    <w:rsid w:val="2A1334A6"/>
    <w:rsid w:val="2D6F11EC"/>
    <w:rsid w:val="301B4D52"/>
    <w:rsid w:val="31440FA5"/>
    <w:rsid w:val="38A22BE5"/>
    <w:rsid w:val="39A84565"/>
    <w:rsid w:val="41C62AF0"/>
    <w:rsid w:val="4A9E411B"/>
    <w:rsid w:val="50364087"/>
    <w:rsid w:val="51670CE7"/>
    <w:rsid w:val="5FDD6461"/>
    <w:rsid w:val="60DA0BF8"/>
    <w:rsid w:val="6558609E"/>
    <w:rsid w:val="6CBA368C"/>
    <w:rsid w:val="6FC962EF"/>
    <w:rsid w:val="72E5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303</Words>
  <Characters>342</Characters>
  <Lines>3</Lines>
  <Paragraphs>1</Paragraphs>
  <TotalTime>2</TotalTime>
  <ScaleCrop>false</ScaleCrop>
  <LinksUpToDate>false</LinksUpToDate>
  <CharactersWithSpaces>363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2018-03-22T01:53:00Z</dcterms:created>
  <dc:creator>谈嘉辉</dc:creator>
  <cp:lastModifiedBy>admin</cp:lastModifiedBy>
  <cp:lastPrinted>2022-09-14T02:49:00Z</cp:lastPrinted>
  <dcterms:modified xsi:type="dcterms:W3CDTF">2026-09-07T08:09:14Z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2AE989E7A6344A1989CC4F07A47DF496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